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6D411D" w14:textId="77777777" w:rsidR="006E1A1B" w:rsidRDefault="002A72BB">
      <w:pPr>
        <w:spacing w:after="0"/>
        <w:ind w:left="-5" w:right="-3898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F6055F" wp14:editId="3E38D585">
            <wp:simplePos x="0" y="0"/>
            <wp:positionH relativeFrom="column">
              <wp:posOffset>5531775</wp:posOffset>
            </wp:positionH>
            <wp:positionV relativeFrom="paragraph">
              <wp:posOffset>-150697</wp:posOffset>
            </wp:positionV>
            <wp:extent cx="1198244" cy="11106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8244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ST. JOHNS COUNTY SCHOOL DISTRICT </w:t>
      </w:r>
    </w:p>
    <w:p w14:paraId="7467BF7D" w14:textId="77777777" w:rsidR="006E1A1B" w:rsidRDefault="002A72BB">
      <w:pPr>
        <w:spacing w:after="0"/>
        <w:ind w:left="-5" w:right="-389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for Planning, Accountability and Assessment </w:t>
      </w:r>
    </w:p>
    <w:p w14:paraId="4B2A02F7" w14:textId="77777777" w:rsidR="006E1A1B" w:rsidRDefault="002A72BB">
      <w:pPr>
        <w:spacing w:after="0" w:line="248" w:lineRule="auto"/>
        <w:ind w:left="-5" w:right="-348" w:hanging="10"/>
      </w:pPr>
      <w:r>
        <w:rPr>
          <w:rFonts w:ascii="Times New Roman" w:eastAsia="Times New Roman" w:hAnsi="Times New Roman" w:cs="Times New Roman"/>
        </w:rPr>
        <w:t xml:space="preserve">3015 Lewis Speedway, Unit </w:t>
      </w:r>
      <w:r>
        <w:rPr>
          <w:rFonts w:ascii="Times New Roman" w:eastAsia="Times New Roman" w:hAnsi="Times New Roman" w:cs="Times New Roman"/>
          <w:sz w:val="34"/>
          <w:vertAlign w:val="subscript"/>
        </w:rPr>
        <w:t>1</w:t>
      </w:r>
      <w:r>
        <w:rPr>
          <w:rFonts w:ascii="Times New Roman" w:eastAsia="Times New Roman" w:hAnsi="Times New Roman" w:cs="Times New Roman"/>
        </w:rPr>
        <w:t xml:space="preserve">  St. Augustine, Florida 32084 </w:t>
      </w:r>
    </w:p>
    <w:p w14:paraId="51D54A58" w14:textId="72235EA2" w:rsidR="007C4589" w:rsidRDefault="002A72BB" w:rsidP="00D6525F">
      <w:pPr>
        <w:spacing w:after="398" w:line="248" w:lineRule="auto"/>
        <w:ind w:left="-5" w:right="-34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Telephone (904) 547-8911      Fax: (904) 547-8915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="00870C62">
        <w:rPr>
          <w:rFonts w:ascii="Times New Roman" w:eastAsia="Times New Roman" w:hAnsi="Times New Roman" w:cs="Times New Roman"/>
          <w:sz w:val="32"/>
        </w:rPr>
        <w:br/>
        <w:t>Sc</w:t>
      </w:r>
      <w:r>
        <w:rPr>
          <w:rFonts w:ascii="Times New Roman" w:eastAsia="Times New Roman" w:hAnsi="Times New Roman" w:cs="Times New Roman"/>
          <w:sz w:val="32"/>
        </w:rPr>
        <w:t xml:space="preserve">hool Advisory Council Request for the Use of Funds </w:t>
      </w:r>
      <w:r w:rsidR="00870C62">
        <w:rPr>
          <w:rFonts w:ascii="Times New Roman" w:eastAsia="Times New Roman" w:hAnsi="Times New Roman" w:cs="Times New Roman"/>
          <w:sz w:val="32"/>
        </w:rPr>
        <w:br/>
      </w:r>
      <w:r w:rsidRPr="00870C62">
        <w:rPr>
          <w:i/>
          <w:iCs/>
        </w:rPr>
        <w:t xml:space="preserve">Requests must be made 1 week prior to the SAC Meeting </w:t>
      </w:r>
      <w:r w:rsidR="00870C62">
        <w:rPr>
          <w:i/>
          <w:iCs/>
        </w:rPr>
        <w:br/>
      </w:r>
      <w:r w:rsidR="00870C62">
        <w:br/>
      </w:r>
      <w:r>
        <w:tab/>
      </w:r>
      <w:r>
        <w:rPr>
          <w:rFonts w:ascii="Times New Roman" w:eastAsia="Times New Roman" w:hAnsi="Times New Roman" w:cs="Times New Roman"/>
          <w:sz w:val="24"/>
        </w:rPr>
        <w:t>Dat</w:t>
      </w:r>
      <w:r w:rsidR="00870C62">
        <w:rPr>
          <w:rFonts w:ascii="Times New Roman" w:eastAsia="Times New Roman" w:hAnsi="Times New Roman" w:cs="Times New Roman"/>
          <w:sz w:val="24"/>
        </w:rPr>
        <w:t>e: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 w:rsidR="007620C7">
        <w:rPr>
          <w:rFonts w:ascii="Times New Roman" w:eastAsia="Times New Roman" w:hAnsi="Times New Roman" w:cs="Times New Roman"/>
          <w:sz w:val="24"/>
        </w:rPr>
        <w:t>August 10, 2023</w:t>
      </w:r>
    </w:p>
    <w:p w14:paraId="1362AAD1" w14:textId="3F833C9C" w:rsidR="00F758F6" w:rsidRDefault="002A72BB" w:rsidP="3B0F2A43">
      <w:pPr>
        <w:spacing w:after="1270" w:line="265" w:lineRule="auto"/>
        <w:rPr>
          <w:rFonts w:ascii="Times New Roman" w:hAnsi="Times New Roman" w:cs="Times New Roman"/>
          <w:b/>
          <w:bCs/>
          <w:i/>
          <w:iCs/>
        </w:rPr>
      </w:pPr>
      <w:r w:rsidRPr="3B0F2A43">
        <w:rPr>
          <w:rFonts w:ascii="Times New Roman" w:eastAsia="Times New Roman" w:hAnsi="Times New Roman" w:cs="Times New Roman"/>
          <w:sz w:val="24"/>
          <w:szCs w:val="24"/>
        </w:rPr>
        <w:t xml:space="preserve">What Part of the School Improvement Plan will these funds address? </w:t>
      </w:r>
      <w:r w:rsidR="00396DE7" w:rsidRPr="3B0F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  <w:r w:rsidR="00B26AC0" w:rsidRPr="3B0F2A43">
        <w:rPr>
          <w:rFonts w:ascii="Times New Roman" w:hAnsi="Times New Roman" w:cs="Times New Roman"/>
          <w:b/>
          <w:bCs/>
          <w:i/>
          <w:iCs/>
        </w:rPr>
        <w:t xml:space="preserve">I would like to continue gaining training and learning about </w:t>
      </w:r>
      <w:r w:rsidR="00A033B2" w:rsidRPr="3B0F2A43">
        <w:rPr>
          <w:rFonts w:ascii="Times New Roman" w:hAnsi="Times New Roman" w:cs="Times New Roman"/>
          <w:b/>
          <w:bCs/>
          <w:i/>
          <w:iCs/>
        </w:rPr>
        <w:t>my</w:t>
      </w:r>
      <w:r w:rsidR="00B26AC0" w:rsidRPr="3B0F2A43">
        <w:rPr>
          <w:rFonts w:ascii="Times New Roman" w:hAnsi="Times New Roman" w:cs="Times New Roman"/>
          <w:b/>
          <w:bCs/>
          <w:i/>
          <w:iCs/>
        </w:rPr>
        <w:t xml:space="preserve"> specific content area in order to improve o</w:t>
      </w:r>
      <w:r w:rsidR="00A033B2" w:rsidRPr="3B0F2A43">
        <w:rPr>
          <w:rFonts w:ascii="Times New Roman" w:hAnsi="Times New Roman" w:cs="Times New Roman"/>
          <w:b/>
          <w:bCs/>
          <w:i/>
          <w:iCs/>
        </w:rPr>
        <w:t>my</w:t>
      </w:r>
      <w:r w:rsidR="00B26AC0" w:rsidRPr="3B0F2A43">
        <w:rPr>
          <w:rFonts w:ascii="Times New Roman" w:hAnsi="Times New Roman" w:cs="Times New Roman"/>
          <w:b/>
          <w:bCs/>
          <w:i/>
          <w:iCs/>
        </w:rPr>
        <w:t xml:space="preserve"> courses. Participating teachers</w:t>
      </w:r>
      <w:r w:rsidR="00A033B2" w:rsidRPr="3B0F2A43">
        <w:rPr>
          <w:rFonts w:ascii="Times New Roman" w:hAnsi="Times New Roman" w:cs="Times New Roman"/>
          <w:b/>
          <w:bCs/>
          <w:i/>
          <w:iCs/>
        </w:rPr>
        <w:t xml:space="preserve"> and professors</w:t>
      </w:r>
      <w:r w:rsidR="00B26AC0" w:rsidRPr="3B0F2A43">
        <w:rPr>
          <w:rFonts w:ascii="Times New Roman" w:hAnsi="Times New Roman" w:cs="Times New Roman"/>
          <w:b/>
          <w:bCs/>
          <w:i/>
          <w:iCs/>
        </w:rPr>
        <w:t xml:space="preserve"> will be able to share materials, handouts, presentations and strategies with one another</w:t>
      </w:r>
      <w:r w:rsidR="00A033B2" w:rsidRPr="3B0F2A43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5D299B9C" w14:textId="638EE04C" w:rsidR="006E1A1B" w:rsidRDefault="00F758F6" w:rsidP="5885C13C">
      <w:pPr>
        <w:pStyle w:val="BodyText"/>
        <w:spacing w:before="69" w:after="22" w:line="265" w:lineRule="auto"/>
        <w:ind w:left="220" w:right="167"/>
        <w:rPr>
          <w:rFonts w:ascii="Times New Roman" w:eastAsia="Times New Roman" w:hAnsi="Times New Roman" w:cs="Times New Roman"/>
        </w:rPr>
      </w:pPr>
      <w:r w:rsidRPr="5885C13C">
        <w:rPr>
          <w:rFonts w:ascii="Times New Roman" w:hAnsi="Times New Roman" w:cs="Times New Roman"/>
          <w:b/>
          <w:bCs/>
          <w:i/>
          <w:iCs/>
        </w:rPr>
        <w:t>H</w:t>
      </w:r>
      <w:r w:rsidR="002A72BB" w:rsidRPr="5885C13C">
        <w:rPr>
          <w:rFonts w:ascii="Times New Roman" w:eastAsia="Times New Roman" w:hAnsi="Times New Roman" w:cs="Times New Roman"/>
        </w:rPr>
        <w:t xml:space="preserve">ow will you measure its effectiveness or impact? </w:t>
      </w:r>
      <w:r w:rsidR="00693731" w:rsidRPr="5885C13C">
        <w:rPr>
          <w:rFonts w:ascii="Times New Roman" w:eastAsia="Times New Roman" w:hAnsi="Times New Roman" w:cs="Times New Roman"/>
        </w:rPr>
        <w:t>Scores, Reading and Notes</w:t>
      </w:r>
      <w:r w:rsidR="00DA352E">
        <w:br/>
      </w:r>
      <w:r w:rsidR="00FB6458" w:rsidRPr="5885C13C">
        <w:rPr>
          <w:rFonts w:ascii="Times New Roman" w:hAnsi="Times New Roman" w:cs="Times New Roman"/>
          <w:b/>
          <w:bCs/>
          <w:i/>
          <w:iCs/>
        </w:rPr>
        <w:t xml:space="preserve">I will be able collaborate, discuss, share and integrate new materials and strategies in my Levels 1-4 French courses. </w:t>
      </w:r>
      <w:r w:rsidR="00DA352E">
        <w:br/>
      </w:r>
      <w:r w:rsidR="00DA352E">
        <w:br/>
      </w:r>
      <w:r w:rsidR="007C4589" w:rsidRPr="5885C13C">
        <w:rPr>
          <w:rFonts w:ascii="Times New Roman" w:eastAsia="Times New Roman" w:hAnsi="Times New Roman" w:cs="Times New Roman"/>
          <w:i/>
          <w:iCs/>
        </w:rPr>
        <w:t xml:space="preserve">In order for this project to be funded by the School Advisory Council, you will be required to provide a </w:t>
      </w:r>
      <w:r w:rsidR="00D6525F" w:rsidRPr="5885C13C">
        <w:rPr>
          <w:rFonts w:ascii="Times New Roman" w:eastAsia="Times New Roman" w:hAnsi="Times New Roman" w:cs="Times New Roman"/>
          <w:i/>
          <w:iCs/>
        </w:rPr>
        <w:t>5-minute</w:t>
      </w:r>
      <w:r w:rsidR="007C4589" w:rsidRPr="5885C13C">
        <w:rPr>
          <w:rFonts w:ascii="Times New Roman" w:eastAsia="Times New Roman" w:hAnsi="Times New Roman" w:cs="Times New Roman"/>
          <w:i/>
          <w:iCs/>
        </w:rPr>
        <w:t xml:space="preserve"> presentation on how it has been used to improve the school and/or the quality of teaching you are able to provide.  Do you agree to this? </w:t>
      </w:r>
      <w:r w:rsidR="007C4589" w:rsidRPr="5885C13C">
        <w:rPr>
          <w:rFonts w:ascii="Times New Roman" w:eastAsia="Times New Roman" w:hAnsi="Times New Roman" w:cs="Times New Roman"/>
        </w:rPr>
        <w:t>(Ye</w:t>
      </w:r>
      <w:r w:rsidR="00EA4E13" w:rsidRPr="5885C13C">
        <w:rPr>
          <w:rFonts w:ascii="Times New Roman" w:eastAsia="Times New Roman" w:hAnsi="Times New Roman" w:cs="Times New Roman"/>
        </w:rPr>
        <w:t>s</w:t>
      </w:r>
      <w:r w:rsidR="007C4589" w:rsidRPr="5885C13C">
        <w:rPr>
          <w:rFonts w:ascii="Times New Roman" w:eastAsia="Times New Roman" w:hAnsi="Times New Roman" w:cs="Times New Roman"/>
        </w:rPr>
        <w:t>) How much funding support do you require?</w:t>
      </w:r>
    </w:p>
    <w:tbl>
      <w:tblPr>
        <w:tblStyle w:val="TableGrid1"/>
        <w:tblW w:w="9440" w:type="dxa"/>
        <w:tblInd w:w="105" w:type="dxa"/>
        <w:tblCellMar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760"/>
        <w:gridCol w:w="1217"/>
        <w:gridCol w:w="1217"/>
        <w:gridCol w:w="4246"/>
      </w:tblGrid>
      <w:tr w:rsidR="006E1A1B" w14:paraId="6FEE952A" w14:textId="77777777" w:rsidTr="3B0F2A43">
        <w:trPr>
          <w:trHeight w:val="1140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B"/>
            <w:vAlign w:val="center"/>
          </w:tcPr>
          <w:p w14:paraId="20438F82" w14:textId="77777777" w:rsidR="006E1A1B" w:rsidRDefault="002A72B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EXPENSE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B"/>
          </w:tcPr>
          <w:p w14:paraId="5AE52DEA" w14:textId="77777777" w:rsidR="006E1A1B" w:rsidRDefault="002A72BB">
            <w:pPr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COSTS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B"/>
          </w:tcPr>
          <w:p w14:paraId="251F52FC" w14:textId="77777777" w:rsidR="006E1A1B" w:rsidRDefault="002A72B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NEEDED 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B"/>
            <w:vAlign w:val="center"/>
          </w:tcPr>
          <w:p w14:paraId="3DBF5361" w14:textId="77777777" w:rsidR="006E1A1B" w:rsidRDefault="002A72BB">
            <w:pPr>
              <w:ind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Brief Description </w:t>
            </w:r>
          </w:p>
        </w:tc>
      </w:tr>
      <w:tr w:rsidR="006E1A1B" w14:paraId="79ED87D1" w14:textId="77777777" w:rsidTr="3B0F2A43">
        <w:trPr>
          <w:trHeight w:val="287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D5FCC" w14:textId="2F4FEF32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Materials Needed </w:t>
            </w:r>
            <w:r w:rsidR="00693731">
              <w:rPr>
                <w:rFonts w:ascii="Times New Roman" w:eastAsia="Times New Roman" w:hAnsi="Times New Roman" w:cs="Times New Roman"/>
                <w:sz w:val="24"/>
              </w:rPr>
              <w:t xml:space="preserve"> BB Bundle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F28B" w14:textId="7C6B5DA9" w:rsidR="006E1A1B" w:rsidRDefault="00EA4E13">
            <w:r>
              <w:t>n/a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5ABBF" w14:textId="04F08618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A6B91" w14:textId="1A54FAF2" w:rsidR="006E1A1B" w:rsidRDefault="006E1A1B"/>
        </w:tc>
      </w:tr>
      <w:tr w:rsidR="006E1A1B" w14:paraId="4E49FA0E" w14:textId="77777777" w:rsidTr="3B0F2A43">
        <w:trPr>
          <w:trHeight w:val="286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05D94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Technology Needed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2CBF5" w14:textId="6A27205E" w:rsidR="006E1A1B" w:rsidRDefault="00EA4E13">
            <w:r>
              <w:t>n/a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6400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4205A" w14:textId="77777777" w:rsidR="006E1A1B" w:rsidRDefault="006E1A1B"/>
        </w:tc>
      </w:tr>
      <w:tr w:rsidR="006E1A1B" w14:paraId="4DC61670" w14:textId="77777777" w:rsidTr="3B0F2A43">
        <w:trPr>
          <w:trHeight w:val="287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D15E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Registration Fees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B44D" w14:textId="401A5EEE" w:rsidR="006E1A1B" w:rsidRDefault="00EA4E13">
            <w:r>
              <w:t>n/a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7CDCE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F3DE3" w14:textId="77777777" w:rsidR="006E1A1B" w:rsidRDefault="006E1A1B"/>
        </w:tc>
      </w:tr>
      <w:tr w:rsidR="006E1A1B" w14:paraId="3763A2B0" w14:textId="77777777" w:rsidTr="3B0F2A43">
        <w:trPr>
          <w:trHeight w:val="287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7B2F6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Travel Expenses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94CE7" w14:textId="2FF36239" w:rsidR="006E1A1B" w:rsidRDefault="77B995BA">
            <w:r>
              <w:t>380.00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02F9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6E81D" w14:textId="51F69ADB" w:rsidR="006E1A1B" w:rsidRDefault="77B995BA">
            <w:r>
              <w:t>Mileage @ 650 x .585</w:t>
            </w:r>
          </w:p>
        </w:tc>
      </w:tr>
      <w:tr w:rsidR="006E1A1B" w14:paraId="6D1C32E9" w14:textId="77777777" w:rsidTr="3B0F2A43">
        <w:trPr>
          <w:trHeight w:val="286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5010C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Hotel Expenses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5EB4C" w14:textId="439F3395" w:rsidR="006E1A1B" w:rsidRDefault="7533F0BF">
            <w:r>
              <w:t>400.00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09674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8C3CB" w14:textId="77777777" w:rsidR="006E1A1B" w:rsidRDefault="006E1A1B"/>
        </w:tc>
      </w:tr>
      <w:tr w:rsidR="006E1A1B" w14:paraId="3EA4DFE2" w14:textId="77777777" w:rsidTr="3B0F2A43">
        <w:trPr>
          <w:trHeight w:val="287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A119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Per Diem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30010" w14:textId="19AC3FB2" w:rsidR="006E1A1B" w:rsidRDefault="2845AD7C">
            <w:r>
              <w:t>100.00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65707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92FE" w14:textId="77777777" w:rsidR="006E1A1B" w:rsidRDefault="006E1A1B"/>
        </w:tc>
      </w:tr>
      <w:tr w:rsidR="006E1A1B" w14:paraId="6C32AF1C" w14:textId="77777777" w:rsidTr="3B0F2A43">
        <w:trPr>
          <w:trHeight w:val="287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DB120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0F22A" w14:textId="77777777" w:rsidR="006E1A1B" w:rsidRDefault="006E1A1B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7116C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41FBE" w14:textId="77777777" w:rsidR="006E1A1B" w:rsidRDefault="006E1A1B"/>
        </w:tc>
      </w:tr>
      <w:tr w:rsidR="006E1A1B" w14:paraId="67A8AC09" w14:textId="77777777" w:rsidTr="3B0F2A43">
        <w:trPr>
          <w:trHeight w:val="286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4C55F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Other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C59F" w14:textId="77777777" w:rsidR="006E1A1B" w:rsidRDefault="006E1A1B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4532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1604F" w14:textId="77777777" w:rsidR="006E1A1B" w:rsidRDefault="006E1A1B"/>
        </w:tc>
      </w:tr>
      <w:tr w:rsidR="006E1A1B" w14:paraId="30F5076D" w14:textId="77777777" w:rsidTr="3B0F2A43">
        <w:trPr>
          <w:trHeight w:val="287"/>
        </w:trPr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CC057" w14:textId="77777777" w:rsidR="006E1A1B" w:rsidRDefault="002A72BB">
            <w:r>
              <w:rPr>
                <w:rFonts w:ascii="Times New Roman" w:eastAsia="Times New Roman" w:hAnsi="Times New Roman" w:cs="Times New Roman"/>
                <w:sz w:val="24"/>
              </w:rPr>
              <w:t xml:space="preserve">TOTAL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BB919" w14:textId="348A4E97" w:rsidR="006E1A1B" w:rsidRDefault="4430245B">
            <w:r>
              <w:t>880.00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D8B6" w14:textId="77777777" w:rsidR="006E1A1B" w:rsidRDefault="006E1A1B"/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95C8" w14:textId="77777777" w:rsidR="006E1A1B" w:rsidRDefault="006E1A1B"/>
        </w:tc>
      </w:tr>
    </w:tbl>
    <w:p w14:paraId="432ABE68" w14:textId="77777777" w:rsidR="006E1A1B" w:rsidRDefault="002A72BB">
      <w:pPr>
        <w:spacing w:after="251"/>
        <w:ind w:left="230"/>
      </w:pPr>
      <w:r>
        <w:rPr>
          <w:noProof/>
        </w:rPr>
        <w:drawing>
          <wp:inline distT="0" distB="0" distL="0" distR="0" wp14:anchorId="25641826" wp14:editId="0BFF3290">
            <wp:extent cx="3902710" cy="27305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8581" w14:textId="72EE59D0" w:rsidR="006E1A1B" w:rsidRDefault="002A72BB">
      <w:pPr>
        <w:spacing w:after="247" w:line="265" w:lineRule="auto"/>
        <w:ind w:left="11" w:hanging="10"/>
      </w:pPr>
      <w:r w:rsidRPr="3B0F2A43">
        <w:rPr>
          <w:rFonts w:ascii="Times New Roman" w:eastAsia="Times New Roman" w:hAnsi="Times New Roman" w:cs="Times New Roman"/>
          <w:sz w:val="24"/>
          <w:szCs w:val="24"/>
        </w:rPr>
        <w:t>Date Presented to SAC: ________</w:t>
      </w:r>
      <w:r w:rsidR="2EFBFDC3" w:rsidRPr="3B0F2A43">
        <w:rPr>
          <w:rFonts w:ascii="Times New Roman" w:eastAsia="Times New Roman" w:hAnsi="Times New Roman" w:cs="Times New Roman"/>
          <w:sz w:val="24"/>
          <w:szCs w:val="24"/>
        </w:rPr>
        <w:t>8/17/23</w:t>
      </w:r>
      <w:r w:rsidRPr="3B0F2A43">
        <w:rPr>
          <w:rFonts w:ascii="Times New Roman" w:eastAsia="Times New Roman" w:hAnsi="Times New Roman" w:cs="Times New Roman"/>
          <w:sz w:val="24"/>
          <w:szCs w:val="24"/>
        </w:rPr>
        <w:t xml:space="preserve">_____________ Request Approved ____ Request Denied ____ </w:t>
      </w:r>
    </w:p>
    <w:p w14:paraId="3C298B04" w14:textId="77777777" w:rsidR="006E1A1B" w:rsidRDefault="002A72BB">
      <w:pPr>
        <w:spacing w:after="469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Chair Signature ________________________Principal Signature ______________________ </w:t>
      </w:r>
    </w:p>
    <w:p w14:paraId="20C6FA89" w14:textId="77777777" w:rsidR="006E1A1B" w:rsidRDefault="002A72BB">
      <w:pPr>
        <w:spacing w:after="312" w:line="265" w:lineRule="auto"/>
        <w:ind w:left="11" w:hanging="10"/>
      </w:pPr>
      <w:r>
        <w:rPr>
          <w:rFonts w:ascii="Times New Roman" w:eastAsia="Times New Roman" w:hAnsi="Times New Roman" w:cs="Times New Roman"/>
          <w:sz w:val="24"/>
        </w:rPr>
        <w:t xml:space="preserve">SAC Co- Chair Signature (if applicable) ____________________ </w:t>
      </w:r>
    </w:p>
    <w:p w14:paraId="0C862AB2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St. Johns County Schools </w:t>
      </w:r>
    </w:p>
    <w:p w14:paraId="1220A8BD" w14:textId="77777777" w:rsidR="006E1A1B" w:rsidRDefault="002A72BB">
      <w:pPr>
        <w:spacing w:after="17"/>
        <w:ind w:left="216" w:hanging="10"/>
      </w:pPr>
      <w:r>
        <w:rPr>
          <w:rFonts w:ascii="Times New Roman" w:eastAsia="Times New Roman" w:hAnsi="Times New Roman" w:cs="Times New Roman"/>
          <w:b/>
          <w:sz w:val="20"/>
        </w:rPr>
        <w:t>Department of Planning and Accountability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E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89" w:bottom="144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ED3CC" w14:textId="77777777" w:rsidR="00AE26A2" w:rsidRDefault="00AE26A2" w:rsidP="007C4589">
      <w:pPr>
        <w:spacing w:after="0" w:line="240" w:lineRule="auto"/>
      </w:pPr>
      <w:r>
        <w:separator/>
      </w:r>
    </w:p>
  </w:endnote>
  <w:endnote w:type="continuationSeparator" w:id="0">
    <w:p w14:paraId="7E4BD8A0" w14:textId="77777777" w:rsidR="00AE26A2" w:rsidRDefault="00AE26A2" w:rsidP="007C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4F2A2" w14:textId="77777777" w:rsidR="007C4589" w:rsidRDefault="007C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96CFC" w14:textId="77777777" w:rsidR="007C4589" w:rsidRDefault="007C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7A03" w14:textId="77777777" w:rsidR="007C4589" w:rsidRDefault="007C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B0FEAF" w14:textId="77777777" w:rsidR="00AE26A2" w:rsidRDefault="00AE26A2" w:rsidP="007C4589">
      <w:pPr>
        <w:spacing w:after="0" w:line="240" w:lineRule="auto"/>
      </w:pPr>
      <w:r>
        <w:separator/>
      </w:r>
    </w:p>
  </w:footnote>
  <w:footnote w:type="continuationSeparator" w:id="0">
    <w:p w14:paraId="75C5C4D6" w14:textId="77777777" w:rsidR="00AE26A2" w:rsidRDefault="00AE26A2" w:rsidP="007C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E3EC6" w14:textId="77777777" w:rsidR="007C4589" w:rsidRDefault="007C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6096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8B73FF" w14:textId="39C10864" w:rsidR="007C4589" w:rsidRDefault="007C45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F5C64" w14:textId="77777777" w:rsidR="007C4589" w:rsidRDefault="007C4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9AB40" w14:textId="77777777" w:rsidR="007C4589" w:rsidRDefault="007C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B"/>
    <w:rsid w:val="0002044A"/>
    <w:rsid w:val="0018110B"/>
    <w:rsid w:val="002A72BB"/>
    <w:rsid w:val="00375CE1"/>
    <w:rsid w:val="00396DE7"/>
    <w:rsid w:val="00403C2A"/>
    <w:rsid w:val="005A57BD"/>
    <w:rsid w:val="00693731"/>
    <w:rsid w:val="006E1A1B"/>
    <w:rsid w:val="006E2C46"/>
    <w:rsid w:val="007620C7"/>
    <w:rsid w:val="00785EE2"/>
    <w:rsid w:val="007C4589"/>
    <w:rsid w:val="00870C62"/>
    <w:rsid w:val="008A267A"/>
    <w:rsid w:val="009619EA"/>
    <w:rsid w:val="00970AC4"/>
    <w:rsid w:val="00A033B2"/>
    <w:rsid w:val="00AE26A2"/>
    <w:rsid w:val="00B26AC0"/>
    <w:rsid w:val="00BA7457"/>
    <w:rsid w:val="00D11294"/>
    <w:rsid w:val="00D6525F"/>
    <w:rsid w:val="00DA352E"/>
    <w:rsid w:val="00EA4E13"/>
    <w:rsid w:val="00EE7064"/>
    <w:rsid w:val="00F758F6"/>
    <w:rsid w:val="00FB6458"/>
    <w:rsid w:val="2845AD7C"/>
    <w:rsid w:val="2EFBFDC3"/>
    <w:rsid w:val="3B0F2A43"/>
    <w:rsid w:val="4430245B"/>
    <w:rsid w:val="5885C13C"/>
    <w:rsid w:val="7533F0BF"/>
    <w:rsid w:val="77B99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2B5B"/>
  <w15:docId w15:val="{0C44E6BA-7928-47CE-A0F1-250B22A8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/>
      <w:ind w:left="1415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8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89"/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FB6458"/>
    <w:pPr>
      <w:widowControl w:val="0"/>
      <w:spacing w:after="0"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645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4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St. Johns County Schools</dc:creator>
  <cp:keywords/>
  <cp:lastModifiedBy>Deanna L. Scheffer</cp:lastModifiedBy>
  <cp:revision>10</cp:revision>
  <dcterms:created xsi:type="dcterms:W3CDTF">2023-08-16T15:45:00Z</dcterms:created>
  <dcterms:modified xsi:type="dcterms:W3CDTF">2023-08-16T19:05:00Z</dcterms:modified>
</cp:coreProperties>
</file>